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240"/>
        <w:gridCol w:w="3769"/>
      </w:tblGrid>
      <w:tr w:rsidR="00FB0739" w:rsidRPr="00FB0739" w:rsidTr="00FB0739">
        <w:trPr>
          <w:trHeight w:val="900"/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roboto-medium" w:eastAsia="Times New Roman" w:hAnsi="roboto-medium" w:cs="Helvetica"/>
                <w:color w:val="000000"/>
                <w:sz w:val="24"/>
                <w:szCs w:val="24"/>
              </w:rPr>
              <w:t>SUBMISSION DEADLINE (</w:t>
            </w:r>
            <w:r w:rsidRPr="00FB0739">
              <w:rPr>
                <w:rFonts w:ascii="roboto-medium" w:eastAsia="Times New Roman" w:hAnsi="roboto-medium" w:cs="Helvetica"/>
                <w:i/>
                <w:iCs/>
                <w:color w:val="000000"/>
                <w:sz w:val="24"/>
                <w:szCs w:val="24"/>
              </w:rPr>
              <w:t>12 PM</w:t>
            </w:r>
            <w:r w:rsidRPr="00FB0739">
              <w:rPr>
                <w:rFonts w:ascii="roboto-medium" w:eastAsia="Times New Roman" w:hAnsi="roboto-medium" w:cs="Helvetic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roboto-medium" w:eastAsia="Times New Roman" w:hAnsi="roboto-medium" w:cs="Helvetica"/>
                <w:color w:val="000000"/>
                <w:sz w:val="24"/>
                <w:szCs w:val="24"/>
              </w:rPr>
              <w:t>PANEL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roboto-medium" w:eastAsia="Times New Roman" w:hAnsi="roboto-medium" w:cs="Helvetica"/>
                <w:color w:val="000000"/>
                <w:sz w:val="24"/>
                <w:szCs w:val="24"/>
              </w:rPr>
              <w:t>MEETING DATE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07-Jan-15</w:t>
            </w:r>
            <w:bookmarkStart w:id="0" w:name="_GoBack"/>
            <w:bookmarkEnd w:id="0"/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26-Jan-15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09-Jan-15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28-Jan-15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09-Jan-15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23-Jan-15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21-Jan-15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09-Feb-15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04-Feb-15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23-Feb-15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06-Feb-15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25-Feb-15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13-Feb-15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27-Feb-15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18-Feb-15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09-Mar-15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04-Mar-15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23-Mar-15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06-Mar-15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25-Mar-15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13-Mar-15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27-Mar-15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25-Mar-15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13-Apr-15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03-Apr-15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22-Apr-15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10-Apr-15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24-Apr-15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08-Apr-15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27-Apr-15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22-Apr-15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11-May-15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08-May-15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27-May-15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08-May-15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22-May-15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06-May-15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25-May-15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20-May-15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08-Jun-15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03-Jun-15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22-Jun-15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05-Jun-15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24-Jun-15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12-Jun-15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26-Jun-15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17-Jun-15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06-Jul-15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30-Jun-15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20-Jul-15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03-Jul-15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22-Jul-15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10-Jul-15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24-Jul-15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22-Jul-15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10-Aug-15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31-Jul-15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14-Aug-15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07-Aug-15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26-Aug-15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12-Aug-15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31-Aug-15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26-Aug-15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14-Sept-15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04-Sept-15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23-Sept-15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09-Sept-15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28-Sept-15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11-Sept-15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25-Sept-15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23-Sept-15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13-Oct-15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07-Oct-15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26-Oct-15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09-Oct-15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23-Oct-15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09-Oct-15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28-Oct-15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21-Oct-15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A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09-Nov-15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04-Nov-15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23-Nov-15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06-Nov-15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25-Nov-15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13-Nov-15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27-Nov-15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25-Nov-15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Biomedical B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14-Dec-15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27-Nov-15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Rehabilitation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16-Dec-15</w:t>
            </w:r>
          </w:p>
        </w:tc>
      </w:tr>
      <w:tr w:rsidR="00FB0739" w:rsidRPr="00FB0739" w:rsidTr="00FB0739">
        <w:trPr>
          <w:tblCellSpacing w:w="15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04-Dec-15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Oncology</w:t>
            </w:r>
          </w:p>
        </w:tc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0739" w:rsidRPr="00FB0739" w:rsidRDefault="00FB0739" w:rsidP="00FB0739">
            <w:pPr>
              <w:spacing w:before="96" w:after="120" w:line="360" w:lineRule="atLeast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FB073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18-Dec-15</w:t>
            </w:r>
          </w:p>
        </w:tc>
      </w:tr>
    </w:tbl>
    <w:p w:rsidR="000552C9" w:rsidRDefault="00331B76"/>
    <w:sectPr w:rsidR="000552C9" w:rsidSect="00FB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39"/>
    <w:rsid w:val="00331B76"/>
    <w:rsid w:val="00E25235"/>
    <w:rsid w:val="00EB1592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0739"/>
    <w:rPr>
      <w:b/>
      <w:bCs/>
    </w:rPr>
  </w:style>
  <w:style w:type="character" w:styleId="Emphasis">
    <w:name w:val="Emphasis"/>
    <w:basedOn w:val="DefaultParagraphFont"/>
    <w:uiPriority w:val="20"/>
    <w:qFormat/>
    <w:rsid w:val="00FB07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0739"/>
    <w:rPr>
      <w:b/>
      <w:bCs/>
    </w:rPr>
  </w:style>
  <w:style w:type="character" w:styleId="Emphasis">
    <w:name w:val="Emphasis"/>
    <w:basedOn w:val="DefaultParagraphFont"/>
    <w:uiPriority w:val="20"/>
    <w:qFormat/>
    <w:rsid w:val="00FB07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 Dewsi</dc:creator>
  <cp:lastModifiedBy>Shamin Dewsi</cp:lastModifiedBy>
  <cp:revision>2</cp:revision>
  <dcterms:created xsi:type="dcterms:W3CDTF">2015-11-04T16:00:00Z</dcterms:created>
  <dcterms:modified xsi:type="dcterms:W3CDTF">2015-11-04T16:03:00Z</dcterms:modified>
</cp:coreProperties>
</file>